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F69BB" w:rsidRPr="00D60A5B" w14:paraId="6393E162" w14:textId="77777777" w:rsidTr="000E61AE">
        <w:tc>
          <w:tcPr>
            <w:tcW w:w="2500" w:type="pct"/>
          </w:tcPr>
          <w:p w14:paraId="2BB47B79" w14:textId="77777777" w:rsidR="002F69BB" w:rsidRPr="00D60A5B" w:rsidRDefault="002F69BB" w:rsidP="000E61AE">
            <w:pPr>
              <w:pStyle w:val="1"/>
              <w:tabs>
                <w:tab w:val="num" w:pos="540"/>
              </w:tabs>
              <w:spacing w:before="120"/>
              <w:ind w:left="340" w:hanging="340"/>
              <w:rPr>
                <w:rFonts w:ascii="Calibri" w:eastAsia="Times New Roman" w:hAnsi="Calibri" w:cs="Arial"/>
                <w:iCs/>
                <w:color w:val="F89521"/>
                <w:sz w:val="28"/>
                <w:szCs w:val="30"/>
                <w:lang w:eastAsia="en-US"/>
              </w:rPr>
            </w:pPr>
            <w:bookmarkStart w:id="0" w:name="_Toc231996562"/>
            <w:bookmarkStart w:id="1" w:name="_Hlk120877828"/>
            <w:r w:rsidRPr="00D60A5B">
              <w:rPr>
                <w:rFonts w:ascii="Calibri" w:eastAsia="Times New Roman" w:hAnsi="Calibri" w:cs="Arial"/>
                <w:iCs/>
                <w:color w:val="F89521"/>
                <w:sz w:val="28"/>
                <w:szCs w:val="30"/>
                <w:lang w:eastAsia="en-US"/>
              </w:rPr>
              <w:t xml:space="preserve">Appendix D: </w:t>
            </w:r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>List of major supply contracts</w:t>
            </w:r>
            <w:bookmarkEnd w:id="0"/>
          </w:p>
        </w:tc>
        <w:tc>
          <w:tcPr>
            <w:tcW w:w="2500" w:type="pct"/>
          </w:tcPr>
          <w:p w14:paraId="45F1AD58" w14:textId="77777777" w:rsidR="002F69BB" w:rsidRPr="00D60A5B" w:rsidRDefault="002F69BB" w:rsidP="000E61AE">
            <w:pPr>
              <w:pStyle w:val="1"/>
              <w:tabs>
                <w:tab w:val="num" w:pos="540"/>
              </w:tabs>
              <w:spacing w:before="120"/>
              <w:ind w:left="340" w:hanging="340"/>
              <w:rPr>
                <w:rFonts w:ascii="Calibri" w:eastAsia="Times New Roman" w:hAnsi="Calibri" w:cs="Arial"/>
                <w:iCs/>
                <w:color w:val="F89521"/>
                <w:sz w:val="28"/>
                <w:szCs w:val="30"/>
                <w:lang w:eastAsia="en-US"/>
              </w:rPr>
            </w:pPr>
            <w:bookmarkStart w:id="2" w:name="_Toc231996563"/>
            <w:proofErr w:type="spellStart"/>
            <w:r w:rsidRPr="00D60A5B">
              <w:rPr>
                <w:rFonts w:ascii="Calibri" w:eastAsia="Times New Roman" w:hAnsi="Calibri" w:cs="Arial"/>
                <w:iCs/>
                <w:color w:val="F89521"/>
                <w:sz w:val="28"/>
                <w:szCs w:val="30"/>
                <w:lang w:eastAsia="en-US"/>
              </w:rPr>
              <w:t>Додаток</w:t>
            </w:r>
            <w:proofErr w:type="spellEnd"/>
            <w:r w:rsidRPr="00D60A5B">
              <w:rPr>
                <w:rFonts w:ascii="Calibri" w:eastAsia="Times New Roman" w:hAnsi="Calibri" w:cs="Arial"/>
                <w:iCs/>
                <w:color w:val="F89521"/>
                <w:sz w:val="28"/>
                <w:szCs w:val="30"/>
                <w:lang w:eastAsia="en-US"/>
              </w:rPr>
              <w:t xml:space="preserve"> D: </w:t>
            </w:r>
            <w:proofErr w:type="spellStart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>Перелік</w:t>
            </w:r>
            <w:proofErr w:type="spellEnd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 xml:space="preserve"> </w:t>
            </w:r>
            <w:proofErr w:type="spellStart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>основних</w:t>
            </w:r>
            <w:proofErr w:type="spellEnd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 xml:space="preserve"> </w:t>
            </w:r>
            <w:proofErr w:type="spellStart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>договорів</w:t>
            </w:r>
            <w:proofErr w:type="spellEnd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 xml:space="preserve"> </w:t>
            </w:r>
            <w:proofErr w:type="spellStart"/>
            <w:r w:rsidRPr="00D60A5B">
              <w:rPr>
                <w:rFonts w:ascii="Calibri" w:eastAsia="Times New Roman" w:hAnsi="Calibri" w:cs="Arial"/>
                <w:iCs/>
                <w:sz w:val="28"/>
                <w:szCs w:val="30"/>
                <w:lang w:eastAsia="en-US"/>
              </w:rPr>
              <w:t>постачання</w:t>
            </w:r>
            <w:bookmarkEnd w:id="2"/>
            <w:proofErr w:type="spellEnd"/>
          </w:p>
        </w:tc>
      </w:tr>
      <w:tr w:rsidR="002F69BB" w:rsidRPr="00D60A5B" w14:paraId="37356DCB" w14:textId="77777777" w:rsidTr="000E61AE">
        <w:tc>
          <w:tcPr>
            <w:tcW w:w="2500" w:type="pct"/>
          </w:tcPr>
          <w:p w14:paraId="3B3A5354" w14:textId="77777777" w:rsidR="002F69BB" w:rsidRPr="003220B1" w:rsidRDefault="002F69BB" w:rsidP="000E61AE">
            <w:pPr>
              <w:spacing w:before="120" w:after="120"/>
              <w:rPr>
                <w:rFonts w:cstheme="minorBidi"/>
                <w:iCs/>
                <w:lang w:eastAsia="en-US"/>
              </w:rPr>
            </w:pPr>
            <w:r w:rsidRPr="003220B1">
              <w:rPr>
                <w:rFonts w:cstheme="minorBidi"/>
                <w:iCs/>
                <w:lang w:eastAsia="en-US"/>
              </w:rPr>
              <w:t xml:space="preserve">Major supply contracts in past </w:t>
            </w:r>
            <w:r w:rsidRPr="00747ACB">
              <w:rPr>
                <w:rFonts w:cstheme="minorBidi"/>
                <w:iCs/>
                <w:lang w:eastAsia="en-US"/>
              </w:rPr>
              <w:t>three (3)</w:t>
            </w:r>
            <w:r w:rsidRPr="003220B1">
              <w:rPr>
                <w:rFonts w:cstheme="minorBidi"/>
                <w:iCs/>
                <w:lang w:eastAsia="en-US"/>
              </w:rPr>
              <w:t xml:space="preserve"> years of the goods that have similar characteristics and are composed of similar components, enabling them to be used for the same purpose as the goods and</w:t>
            </w:r>
            <w:r>
              <w:rPr>
                <w:rFonts w:cstheme="minorBidi"/>
                <w:iCs/>
                <w:lang w:eastAsia="en-US"/>
              </w:rPr>
              <w:t xml:space="preserve"> </w:t>
            </w:r>
            <w:r>
              <w:rPr>
                <w:rFonts w:cstheme="minorBidi"/>
                <w:iCs/>
                <w:lang w:val="en-US" w:eastAsia="en-US"/>
              </w:rPr>
              <w:t>associated</w:t>
            </w:r>
            <w:r w:rsidRPr="003220B1">
              <w:rPr>
                <w:rFonts w:cstheme="minorBidi"/>
                <w:iCs/>
                <w:lang w:eastAsia="en-US"/>
              </w:rPr>
              <w:t xml:space="preserve"> services mentioned in Invitation to </w:t>
            </w:r>
            <w:r>
              <w:rPr>
                <w:rFonts w:cstheme="minorBidi"/>
                <w:iCs/>
                <w:lang w:eastAsia="en-US"/>
              </w:rPr>
              <w:t>Tender</w:t>
            </w:r>
            <w:r w:rsidRPr="003220B1">
              <w:rPr>
                <w:rFonts w:cstheme="minorBidi"/>
                <w:iCs/>
                <w:lang w:eastAsia="en-US"/>
              </w:rPr>
              <w:t xml:space="preserve"> reference </w:t>
            </w:r>
            <w:r w:rsidRPr="00EB32D0">
              <w:rPr>
                <w:rFonts w:cstheme="minorBidi"/>
                <w:iCs/>
                <w:lang w:eastAsia="en-US"/>
              </w:rPr>
              <w:t>2026/004/001</w:t>
            </w:r>
          </w:p>
        </w:tc>
        <w:tc>
          <w:tcPr>
            <w:tcW w:w="2500" w:type="pct"/>
          </w:tcPr>
          <w:p w14:paraId="479B987A" w14:textId="77777777" w:rsidR="002F69BB" w:rsidRPr="00EA5F2B" w:rsidRDefault="002F69BB" w:rsidP="000E61AE">
            <w:pPr>
              <w:spacing w:before="120" w:after="120"/>
              <w:rPr>
                <w:rFonts w:cstheme="minorBidi"/>
                <w:iCs/>
                <w:lang w:val="ru-RU" w:eastAsia="en-US"/>
              </w:rPr>
            </w:pPr>
            <w:proofErr w:type="spellStart"/>
            <w:r w:rsidRPr="00D60A5B">
              <w:rPr>
                <w:rFonts w:cstheme="minorBidi"/>
                <w:iCs/>
                <w:lang w:eastAsia="en-US"/>
              </w:rPr>
              <w:t>Основні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договори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постачання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за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минулі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747ACB">
              <w:rPr>
                <w:rFonts w:cstheme="minorBidi"/>
                <w:iCs/>
                <w:lang w:eastAsia="en-US"/>
              </w:rPr>
              <w:t>три</w:t>
            </w:r>
            <w:proofErr w:type="spellEnd"/>
            <w:r w:rsidRPr="00747ACB">
              <w:rPr>
                <w:rFonts w:cstheme="minorBidi"/>
                <w:iCs/>
                <w:lang w:eastAsia="en-US"/>
              </w:rPr>
              <w:t xml:space="preserve"> (3)</w:t>
            </w:r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роки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щодо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товарів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,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які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мають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аналогічні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характеристики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та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складаються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з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аналогічних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компонентів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,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що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дозволяє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використовувати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їх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для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тих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самих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цілей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,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що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й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товари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та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>
              <w:rPr>
                <w:rFonts w:cstheme="minorBidi"/>
                <w:iCs/>
                <w:lang w:eastAsia="en-US"/>
              </w:rPr>
              <w:t>супутні</w:t>
            </w:r>
            <w:proofErr w:type="spellEnd"/>
            <w:r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послуги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,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зазначені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в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Запрошенні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до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участі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в </w:t>
            </w:r>
            <w:proofErr w:type="spellStart"/>
            <w:r w:rsidRPr="00D60A5B">
              <w:rPr>
                <w:rFonts w:cstheme="minorBidi"/>
                <w:iCs/>
                <w:lang w:eastAsia="en-US"/>
              </w:rPr>
              <w:t>тендері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proofErr w:type="spellStart"/>
            <w:r>
              <w:rPr>
                <w:rFonts w:cstheme="minorBidi"/>
                <w:iCs/>
                <w:lang w:eastAsia="en-US"/>
              </w:rPr>
              <w:t>номер</w:t>
            </w:r>
            <w:proofErr w:type="spellEnd"/>
            <w:r w:rsidRPr="00D60A5B">
              <w:rPr>
                <w:rFonts w:cstheme="minorBidi"/>
                <w:iCs/>
                <w:lang w:eastAsia="en-US"/>
              </w:rPr>
              <w:t xml:space="preserve"> </w:t>
            </w:r>
            <w:r w:rsidRPr="00EB32D0">
              <w:rPr>
                <w:rFonts w:cstheme="minorBidi"/>
                <w:iCs/>
                <w:lang w:eastAsia="en-US"/>
              </w:rPr>
              <w:t>2026/004/001</w:t>
            </w:r>
          </w:p>
        </w:tc>
      </w:tr>
      <w:tr w:rsidR="002F69BB" w:rsidRPr="00D60A5B" w14:paraId="7C5855A2" w14:textId="77777777" w:rsidTr="000E61AE">
        <w:tc>
          <w:tcPr>
            <w:tcW w:w="5000" w:type="pct"/>
            <w:gridSpan w:val="2"/>
          </w:tcPr>
          <w:p w14:paraId="17C1C6B0" w14:textId="77777777" w:rsidR="002F69BB" w:rsidRPr="003D2B7B" w:rsidRDefault="002F69BB" w:rsidP="000E61AE">
            <w:pPr>
              <w:pStyle w:val="5"/>
              <w:spacing w:before="100"/>
              <w:jc w:val="center"/>
              <w:rPr>
                <w:rFonts w:cs="Times New Roman"/>
                <w:i/>
                <w:iCs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3D2B7B"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REFERENCE NO. 1</w:t>
            </w:r>
            <w:r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/</w:t>
            </w:r>
            <w:r w:rsidRPr="00B678A1"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ПОСИЛАННЯ № 1</w:t>
            </w:r>
          </w:p>
          <w:tbl>
            <w:tblPr>
              <w:tblStyle w:val="TableGrid1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7103"/>
              <w:gridCol w:w="2310"/>
            </w:tblGrid>
            <w:tr w:rsidR="002F69BB" w:rsidRPr="003220B1" w14:paraId="2465D400" w14:textId="77777777" w:rsidTr="000E61AE">
              <w:trPr>
                <w:cantSplit/>
              </w:trPr>
              <w:tc>
                <w:tcPr>
                  <w:tcW w:w="3773" w:type="pct"/>
                  <w:tcBorders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7FEFFB6A" w14:textId="77777777" w:rsidR="002F69BB" w:rsidRPr="003220B1" w:rsidRDefault="002F69BB" w:rsidP="000E61AE">
                  <w:pPr>
                    <w:pStyle w:val="TableHeadingYellow"/>
                  </w:pPr>
                  <w:r w:rsidRPr="003220B1">
                    <w:t>Description of goods and services</w:t>
                  </w:r>
                  <w:r>
                    <w:t>/</w:t>
                  </w:r>
                  <w:proofErr w:type="spellStart"/>
                  <w:r w:rsidRPr="00284378">
                    <w:t>Опис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товарів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та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послуг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348D1B87" w14:textId="77777777" w:rsidR="002F69BB" w:rsidRPr="003220B1" w:rsidRDefault="002F69BB" w:rsidP="000E61AE">
                  <w:pPr>
                    <w:pStyle w:val="TableText"/>
                    <w:rPr>
                      <w:szCs w:val="22"/>
                    </w:rPr>
                  </w:pPr>
                </w:p>
              </w:tc>
            </w:tr>
            <w:tr w:rsidR="002F69BB" w:rsidRPr="00D60A5B" w14:paraId="5646D41A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7182C230" w14:textId="77777777" w:rsidR="002F69BB" w:rsidRPr="00A154B8" w:rsidRDefault="002F69BB" w:rsidP="000E61AE">
                  <w:pPr>
                    <w:pStyle w:val="TableHeadingYellow"/>
                  </w:pPr>
                  <w:r w:rsidRPr="00D60A5B">
                    <w:t xml:space="preserve">Total value of supply contract </w:t>
                  </w:r>
                  <w:r w:rsidRPr="008E01DC">
                    <w:rPr>
                      <w:lang w:val="en-US"/>
                    </w:rPr>
                    <w:t>EURO</w:t>
                  </w:r>
                  <w:r w:rsidRPr="00A154B8">
                    <w:t>/</w:t>
                  </w:r>
                  <w:proofErr w:type="spellStart"/>
                  <w:r w:rsidRPr="00A154B8">
                    <w:t>Загальна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вартість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договору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постачання</w:t>
                  </w:r>
                  <w:proofErr w:type="spellEnd"/>
                  <w:r w:rsidRPr="00A154B8">
                    <w:t xml:space="preserve"> (</w:t>
                  </w:r>
                  <w:proofErr w:type="spellStart"/>
                  <w:r>
                    <w:t>євро</w:t>
                  </w:r>
                  <w:proofErr w:type="spellEnd"/>
                  <w:r w:rsidRPr="00A154B8">
                    <w:t>)</w:t>
                  </w:r>
                </w:p>
              </w:tc>
              <w:tc>
                <w:tcPr>
                  <w:tcW w:w="1227" w:type="pct"/>
                </w:tcPr>
                <w:p w14:paraId="4060A280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157518DA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7643CDD9" w14:textId="77777777" w:rsidR="002F69BB" w:rsidRPr="00EA5F2B" w:rsidRDefault="002F69BB" w:rsidP="000E61AE">
                  <w:pPr>
                    <w:pStyle w:val="TableHeadingYellow"/>
                  </w:pPr>
                  <w:r w:rsidRPr="00D60A5B">
                    <w:t>Date of supply contract</w:t>
                  </w:r>
                  <w:r w:rsidRPr="00EA5F2B">
                    <w:t>/</w:t>
                  </w:r>
                  <w:proofErr w:type="spellStart"/>
                  <w:r w:rsidRPr="00EA5F2B">
                    <w:t>Дата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укладення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договору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постачання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223CE6F5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45BE8599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4847207D" w14:textId="77777777" w:rsidR="002F69BB" w:rsidRPr="00EA5F2B" w:rsidRDefault="002F69BB" w:rsidP="000E61AE">
                  <w:pPr>
                    <w:pStyle w:val="TableHeadingYellow"/>
                  </w:pPr>
                  <w:r w:rsidRPr="00D60A5B">
                    <w:t>Date of contract completion</w:t>
                  </w:r>
                  <w:r w:rsidRPr="00EA5F2B">
                    <w:t>/</w:t>
                  </w:r>
                  <w:proofErr w:type="spellStart"/>
                  <w:r w:rsidRPr="00EA5F2B">
                    <w:t>Дата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завершення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виконання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6BB62536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1D0E7EFC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39181786" w14:textId="77777777" w:rsidR="002F69BB" w:rsidRPr="00FE0DD0" w:rsidRDefault="002F69BB" w:rsidP="000E61AE">
                  <w:pPr>
                    <w:pStyle w:val="TableHeadingYellow"/>
                    <w:rPr>
                      <w:lang w:val="en-US"/>
                    </w:rPr>
                  </w:pPr>
                  <w:r w:rsidRPr="00D60A5B">
                    <w:t>Recipient of goods</w:t>
                  </w:r>
                  <w:r>
                    <w:rPr>
                      <w:lang w:val="en-US"/>
                    </w:rPr>
                    <w:t>/</w:t>
                  </w:r>
                  <w:proofErr w:type="spellStart"/>
                  <w:r w:rsidRPr="009A2C23">
                    <w:rPr>
                      <w:lang w:val="en-US"/>
                    </w:rPr>
                    <w:t>Отримувач</w:t>
                  </w:r>
                  <w:proofErr w:type="spellEnd"/>
                  <w:r w:rsidRPr="009A2C23">
                    <w:rPr>
                      <w:lang w:val="en-US"/>
                    </w:rPr>
                    <w:t xml:space="preserve"> </w:t>
                  </w:r>
                  <w:proofErr w:type="spellStart"/>
                  <w:r w:rsidRPr="009A2C23">
                    <w:rPr>
                      <w:lang w:val="en-US"/>
                    </w:rPr>
                    <w:t>товарів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6C4B3A75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797D2800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502A535A" w14:textId="77777777" w:rsidR="002F69BB" w:rsidRPr="00255905" w:rsidRDefault="002F69BB" w:rsidP="000E61AE">
                  <w:pPr>
                    <w:pStyle w:val="TableHeadingYellow"/>
                  </w:pPr>
                  <w:r w:rsidRPr="00D60A5B">
                    <w:t>Recipient’s contact details (name and number) for reference purposes</w:t>
                  </w:r>
                  <w:r w:rsidRPr="00255905">
                    <w:t>/</w:t>
                  </w:r>
                  <w:proofErr w:type="spellStart"/>
                  <w:r w:rsidRPr="00C12358">
                    <w:t>Контактні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дані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отримувача</w:t>
                  </w:r>
                  <w:proofErr w:type="spellEnd"/>
                  <w:r w:rsidRPr="00C12358">
                    <w:t xml:space="preserve"> (П.І.Б. </w:t>
                  </w:r>
                  <w:proofErr w:type="spellStart"/>
                  <w:r w:rsidRPr="00C12358">
                    <w:t>та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номер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телефону</w:t>
                  </w:r>
                  <w:proofErr w:type="spellEnd"/>
                  <w:r w:rsidRPr="00C12358">
                    <w:t xml:space="preserve">) </w:t>
                  </w:r>
                  <w:proofErr w:type="spellStart"/>
                  <w:r w:rsidRPr="00C12358">
                    <w:t>для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довідок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02CC7A51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</w:tbl>
          <w:p w14:paraId="51747925" w14:textId="77777777" w:rsidR="002F69BB" w:rsidRPr="00D60A5B" w:rsidRDefault="002F69BB" w:rsidP="000E61AE">
            <w:pPr>
              <w:pStyle w:val="1"/>
              <w:tabs>
                <w:tab w:val="num" w:pos="540"/>
              </w:tabs>
              <w:spacing w:before="120"/>
              <w:rPr>
                <w:rFonts w:ascii="Calibri" w:eastAsia="Times New Roman" w:hAnsi="Calibri" w:cs="Arial"/>
                <w:color w:val="F89521"/>
                <w:sz w:val="28"/>
                <w:szCs w:val="30"/>
              </w:rPr>
            </w:pPr>
          </w:p>
        </w:tc>
      </w:tr>
      <w:tr w:rsidR="002F69BB" w:rsidRPr="00D60A5B" w14:paraId="3DB257F2" w14:textId="77777777" w:rsidTr="000E61AE">
        <w:tc>
          <w:tcPr>
            <w:tcW w:w="5000" w:type="pct"/>
            <w:gridSpan w:val="2"/>
          </w:tcPr>
          <w:p w14:paraId="63DA15D8" w14:textId="77777777" w:rsidR="002F69BB" w:rsidRPr="003D2B7B" w:rsidRDefault="002F69BB" w:rsidP="000E61AE">
            <w:pPr>
              <w:pStyle w:val="5"/>
              <w:spacing w:before="100"/>
              <w:jc w:val="center"/>
              <w:rPr>
                <w:rFonts w:cs="Times New Roman"/>
                <w:i/>
                <w:iCs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3D2B7B"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REFERENCE NO. </w:t>
            </w:r>
            <w:r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2/</w:t>
            </w:r>
            <w:r w:rsidRPr="00B678A1"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ПОСИЛАННЯ № </w:t>
            </w:r>
            <w:r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2</w:t>
            </w:r>
          </w:p>
          <w:tbl>
            <w:tblPr>
              <w:tblStyle w:val="TableGrid1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7103"/>
              <w:gridCol w:w="2310"/>
            </w:tblGrid>
            <w:tr w:rsidR="002F69BB" w:rsidRPr="003220B1" w14:paraId="42D4D29A" w14:textId="77777777" w:rsidTr="000E61AE">
              <w:trPr>
                <w:cantSplit/>
              </w:trPr>
              <w:tc>
                <w:tcPr>
                  <w:tcW w:w="3773" w:type="pct"/>
                  <w:tcBorders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4084F22F" w14:textId="77777777" w:rsidR="002F69BB" w:rsidRPr="003220B1" w:rsidRDefault="002F69BB" w:rsidP="000E61AE">
                  <w:pPr>
                    <w:pStyle w:val="TableHeadingYellow"/>
                  </w:pPr>
                  <w:r w:rsidRPr="003220B1">
                    <w:t>Description of goods and services</w:t>
                  </w:r>
                  <w:r>
                    <w:t>/</w:t>
                  </w:r>
                  <w:proofErr w:type="spellStart"/>
                  <w:r w:rsidRPr="00284378">
                    <w:t>Опис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товарів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та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послуг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474BD26F" w14:textId="77777777" w:rsidR="002F69BB" w:rsidRPr="003220B1" w:rsidRDefault="002F69BB" w:rsidP="000E61AE">
                  <w:pPr>
                    <w:pStyle w:val="TableText"/>
                    <w:rPr>
                      <w:szCs w:val="22"/>
                    </w:rPr>
                  </w:pPr>
                </w:p>
              </w:tc>
            </w:tr>
            <w:tr w:rsidR="002F69BB" w:rsidRPr="00D60A5B" w14:paraId="4F3FEC27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79A03575" w14:textId="77777777" w:rsidR="002F69BB" w:rsidRPr="00A154B8" w:rsidRDefault="002F69BB" w:rsidP="000E61AE">
                  <w:pPr>
                    <w:pStyle w:val="TableHeadingYellow"/>
                  </w:pPr>
                  <w:r w:rsidRPr="00D60A5B">
                    <w:t xml:space="preserve">Total value of supply contract </w:t>
                  </w:r>
                  <w:r w:rsidRPr="008E01DC">
                    <w:rPr>
                      <w:lang w:val="en-US"/>
                    </w:rPr>
                    <w:t>EURO</w:t>
                  </w:r>
                  <w:r w:rsidRPr="00A154B8">
                    <w:t>/</w:t>
                  </w:r>
                  <w:proofErr w:type="spellStart"/>
                  <w:r w:rsidRPr="00A154B8">
                    <w:t>Загальна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вартість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договору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постачання</w:t>
                  </w:r>
                  <w:proofErr w:type="spellEnd"/>
                  <w:r w:rsidRPr="00A154B8">
                    <w:t xml:space="preserve"> (</w:t>
                  </w:r>
                  <w:proofErr w:type="spellStart"/>
                  <w:r>
                    <w:t>євро</w:t>
                  </w:r>
                  <w:proofErr w:type="spellEnd"/>
                  <w:r w:rsidRPr="00A154B8">
                    <w:t>)</w:t>
                  </w:r>
                </w:p>
              </w:tc>
              <w:tc>
                <w:tcPr>
                  <w:tcW w:w="1227" w:type="pct"/>
                </w:tcPr>
                <w:p w14:paraId="122FCFB4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522F6C30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6253841C" w14:textId="77777777" w:rsidR="002F69BB" w:rsidRPr="00EA5F2B" w:rsidRDefault="002F69BB" w:rsidP="000E61AE">
                  <w:pPr>
                    <w:pStyle w:val="TableHeadingYellow"/>
                  </w:pPr>
                  <w:r w:rsidRPr="00D60A5B">
                    <w:t>Date of supply contract</w:t>
                  </w:r>
                  <w:r w:rsidRPr="00EA5F2B">
                    <w:t>/</w:t>
                  </w:r>
                  <w:proofErr w:type="spellStart"/>
                  <w:r w:rsidRPr="00EA5F2B">
                    <w:t>Дата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укладення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договору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постачання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39000E3F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5E955E42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00565D76" w14:textId="77777777" w:rsidR="002F69BB" w:rsidRPr="00EA5F2B" w:rsidRDefault="002F69BB" w:rsidP="000E61AE">
                  <w:pPr>
                    <w:pStyle w:val="TableHeadingYellow"/>
                  </w:pPr>
                  <w:r w:rsidRPr="00D60A5B">
                    <w:t>Date of contract completion</w:t>
                  </w:r>
                  <w:r w:rsidRPr="00EA5F2B">
                    <w:t>/</w:t>
                  </w:r>
                  <w:proofErr w:type="spellStart"/>
                  <w:r w:rsidRPr="00EA5F2B">
                    <w:t>Дата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завершення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виконання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0C4C1A30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6018FBDC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234DE262" w14:textId="77777777" w:rsidR="002F69BB" w:rsidRPr="00FE0DD0" w:rsidRDefault="002F69BB" w:rsidP="000E61AE">
                  <w:pPr>
                    <w:pStyle w:val="TableHeadingYellow"/>
                    <w:rPr>
                      <w:lang w:val="en-US"/>
                    </w:rPr>
                  </w:pPr>
                  <w:r w:rsidRPr="00D60A5B">
                    <w:t>Recipient of goods</w:t>
                  </w:r>
                  <w:r>
                    <w:rPr>
                      <w:lang w:val="en-US"/>
                    </w:rPr>
                    <w:t>/</w:t>
                  </w:r>
                  <w:proofErr w:type="spellStart"/>
                  <w:r w:rsidRPr="009A2C23">
                    <w:rPr>
                      <w:lang w:val="en-US"/>
                    </w:rPr>
                    <w:t>Отримувач</w:t>
                  </w:r>
                  <w:proofErr w:type="spellEnd"/>
                  <w:r w:rsidRPr="009A2C23">
                    <w:rPr>
                      <w:lang w:val="en-US"/>
                    </w:rPr>
                    <w:t xml:space="preserve"> </w:t>
                  </w:r>
                  <w:proofErr w:type="spellStart"/>
                  <w:r w:rsidRPr="009A2C23">
                    <w:rPr>
                      <w:lang w:val="en-US"/>
                    </w:rPr>
                    <w:t>товарів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7DF2A10A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5A401CED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3983113F" w14:textId="77777777" w:rsidR="002F69BB" w:rsidRPr="00255905" w:rsidRDefault="002F69BB" w:rsidP="000E61AE">
                  <w:pPr>
                    <w:pStyle w:val="TableHeadingYellow"/>
                  </w:pPr>
                  <w:r w:rsidRPr="00D60A5B">
                    <w:t>Recipient’s contact details (name and number) for reference purposes</w:t>
                  </w:r>
                  <w:r w:rsidRPr="00255905">
                    <w:t>/</w:t>
                  </w:r>
                  <w:proofErr w:type="spellStart"/>
                  <w:r w:rsidRPr="00C12358">
                    <w:t>Контактні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дані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отримувача</w:t>
                  </w:r>
                  <w:proofErr w:type="spellEnd"/>
                  <w:r w:rsidRPr="00C12358">
                    <w:t xml:space="preserve"> (П.І.Б. </w:t>
                  </w:r>
                  <w:proofErr w:type="spellStart"/>
                  <w:r w:rsidRPr="00C12358">
                    <w:t>та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номер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телефону</w:t>
                  </w:r>
                  <w:proofErr w:type="spellEnd"/>
                  <w:r w:rsidRPr="00C12358">
                    <w:t xml:space="preserve">) </w:t>
                  </w:r>
                  <w:proofErr w:type="spellStart"/>
                  <w:r w:rsidRPr="00C12358">
                    <w:t>для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довідок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74396E0F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</w:tbl>
          <w:p w14:paraId="68A28417" w14:textId="77777777" w:rsidR="002F69BB" w:rsidRPr="00C56299" w:rsidRDefault="002F69BB" w:rsidP="000E61AE">
            <w:pPr>
              <w:pStyle w:val="1"/>
              <w:tabs>
                <w:tab w:val="num" w:pos="540"/>
              </w:tabs>
              <w:spacing w:before="120"/>
              <w:rPr>
                <w:rFonts w:ascii="Calibri" w:eastAsia="Times New Roman" w:hAnsi="Calibri" w:cs="Arial"/>
                <w:color w:val="F89521"/>
                <w:sz w:val="28"/>
                <w:szCs w:val="30"/>
              </w:rPr>
            </w:pPr>
          </w:p>
        </w:tc>
      </w:tr>
      <w:tr w:rsidR="002F69BB" w:rsidRPr="00D60A5B" w14:paraId="19B885AC" w14:textId="77777777" w:rsidTr="000E61AE">
        <w:tc>
          <w:tcPr>
            <w:tcW w:w="5000" w:type="pct"/>
            <w:gridSpan w:val="2"/>
          </w:tcPr>
          <w:p w14:paraId="7DE4C6D6" w14:textId="77777777" w:rsidR="002F69BB" w:rsidRPr="003D2B7B" w:rsidRDefault="002F69BB" w:rsidP="000E61AE">
            <w:pPr>
              <w:pStyle w:val="5"/>
              <w:spacing w:before="100"/>
              <w:jc w:val="center"/>
              <w:rPr>
                <w:rFonts w:cs="Times New Roman"/>
                <w:i/>
                <w:iCs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3D2B7B"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REFERENCE NO. </w:t>
            </w:r>
            <w:r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3/</w:t>
            </w:r>
            <w:r w:rsidRPr="00B678A1"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 xml:space="preserve">ПОСИЛАННЯ № </w:t>
            </w:r>
            <w:r>
              <w:rPr>
                <w:rFonts w:cs="Times New Roman"/>
                <w:color w:val="808080" w:themeColor="background1" w:themeShade="80"/>
                <w:sz w:val="24"/>
                <w:szCs w:val="24"/>
                <w:lang w:eastAsia="en-US"/>
              </w:rPr>
              <w:t>3</w:t>
            </w:r>
          </w:p>
          <w:tbl>
            <w:tblPr>
              <w:tblStyle w:val="TableGrid1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7103"/>
              <w:gridCol w:w="2310"/>
            </w:tblGrid>
            <w:tr w:rsidR="002F69BB" w:rsidRPr="003220B1" w14:paraId="3B1F453B" w14:textId="77777777" w:rsidTr="000E61AE">
              <w:trPr>
                <w:cantSplit/>
              </w:trPr>
              <w:tc>
                <w:tcPr>
                  <w:tcW w:w="3773" w:type="pct"/>
                  <w:tcBorders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4CACFD79" w14:textId="77777777" w:rsidR="002F69BB" w:rsidRPr="003220B1" w:rsidRDefault="002F69BB" w:rsidP="000E61AE">
                  <w:pPr>
                    <w:pStyle w:val="TableHeadingYellow"/>
                  </w:pPr>
                  <w:r w:rsidRPr="003220B1">
                    <w:t>Description of goods and services</w:t>
                  </w:r>
                  <w:r>
                    <w:t>/</w:t>
                  </w:r>
                  <w:proofErr w:type="spellStart"/>
                  <w:r w:rsidRPr="00284378">
                    <w:t>Опис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товарів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та</w:t>
                  </w:r>
                  <w:proofErr w:type="spellEnd"/>
                  <w:r w:rsidRPr="00284378">
                    <w:t xml:space="preserve"> </w:t>
                  </w:r>
                  <w:proofErr w:type="spellStart"/>
                  <w:r w:rsidRPr="00284378">
                    <w:t>послуг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2384DD01" w14:textId="77777777" w:rsidR="002F69BB" w:rsidRPr="003220B1" w:rsidRDefault="002F69BB" w:rsidP="000E61AE">
                  <w:pPr>
                    <w:pStyle w:val="TableText"/>
                    <w:rPr>
                      <w:szCs w:val="22"/>
                    </w:rPr>
                  </w:pPr>
                </w:p>
              </w:tc>
            </w:tr>
            <w:tr w:rsidR="002F69BB" w:rsidRPr="00D60A5B" w14:paraId="0609AEDF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39AFC86B" w14:textId="77777777" w:rsidR="002F69BB" w:rsidRPr="00A154B8" w:rsidRDefault="002F69BB" w:rsidP="000E61AE">
                  <w:pPr>
                    <w:pStyle w:val="TableHeadingYellow"/>
                  </w:pPr>
                  <w:r w:rsidRPr="00D60A5B">
                    <w:t xml:space="preserve">Total value of supply contract </w:t>
                  </w:r>
                  <w:r w:rsidRPr="008E01DC">
                    <w:rPr>
                      <w:lang w:val="en-US"/>
                    </w:rPr>
                    <w:t>EURO</w:t>
                  </w:r>
                  <w:r w:rsidRPr="00A154B8">
                    <w:t>/</w:t>
                  </w:r>
                  <w:proofErr w:type="spellStart"/>
                  <w:r w:rsidRPr="00A154B8">
                    <w:t>Загальна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вартість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договору</w:t>
                  </w:r>
                  <w:proofErr w:type="spellEnd"/>
                  <w:r w:rsidRPr="00A154B8">
                    <w:t xml:space="preserve"> </w:t>
                  </w:r>
                  <w:proofErr w:type="spellStart"/>
                  <w:r w:rsidRPr="00A154B8">
                    <w:t>постачання</w:t>
                  </w:r>
                  <w:proofErr w:type="spellEnd"/>
                  <w:r w:rsidRPr="00A154B8">
                    <w:t xml:space="preserve"> (</w:t>
                  </w:r>
                  <w:proofErr w:type="spellStart"/>
                  <w:r>
                    <w:rPr>
                      <w:rFonts w:eastAsiaTheme="minorEastAsia" w:cstheme="minorBidi"/>
                    </w:rPr>
                    <w:t>євро</w:t>
                  </w:r>
                  <w:proofErr w:type="spellEnd"/>
                  <w:r w:rsidRPr="00A154B8">
                    <w:t>)</w:t>
                  </w:r>
                </w:p>
              </w:tc>
              <w:tc>
                <w:tcPr>
                  <w:tcW w:w="1227" w:type="pct"/>
                </w:tcPr>
                <w:p w14:paraId="27A87E80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5A13A623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3C866798" w14:textId="77777777" w:rsidR="002F69BB" w:rsidRPr="00EA5F2B" w:rsidRDefault="002F69BB" w:rsidP="000E61AE">
                  <w:pPr>
                    <w:pStyle w:val="TableHeadingYellow"/>
                  </w:pPr>
                  <w:r w:rsidRPr="00D60A5B">
                    <w:t>Date of supply contract</w:t>
                  </w:r>
                  <w:r w:rsidRPr="00EA5F2B">
                    <w:t>/</w:t>
                  </w:r>
                  <w:proofErr w:type="spellStart"/>
                  <w:r w:rsidRPr="00EA5F2B">
                    <w:t>Дата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укладення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договору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постачання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0B41101C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53969DDE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3ED96DBF" w14:textId="77777777" w:rsidR="002F69BB" w:rsidRPr="00EA5F2B" w:rsidRDefault="002F69BB" w:rsidP="000E61AE">
                  <w:pPr>
                    <w:pStyle w:val="TableHeadingYellow"/>
                  </w:pPr>
                  <w:r w:rsidRPr="00D60A5B">
                    <w:t>Date of contract completion</w:t>
                  </w:r>
                  <w:r w:rsidRPr="00EA5F2B">
                    <w:t>/</w:t>
                  </w:r>
                  <w:proofErr w:type="spellStart"/>
                  <w:r w:rsidRPr="00EA5F2B">
                    <w:t>Дата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завершення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виконання</w:t>
                  </w:r>
                  <w:proofErr w:type="spellEnd"/>
                  <w:r w:rsidRPr="00EA5F2B">
                    <w:t xml:space="preserve"> </w:t>
                  </w:r>
                  <w:proofErr w:type="spellStart"/>
                  <w:r w:rsidRPr="00EA5F2B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36541AD8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1CCD457D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54333FD7" w14:textId="77777777" w:rsidR="002F69BB" w:rsidRPr="00FE0DD0" w:rsidRDefault="002F69BB" w:rsidP="000E61AE">
                  <w:pPr>
                    <w:pStyle w:val="TableHeadingYellow"/>
                    <w:rPr>
                      <w:lang w:val="en-US"/>
                    </w:rPr>
                  </w:pPr>
                  <w:r w:rsidRPr="00D60A5B">
                    <w:t>Recipient of goods</w:t>
                  </w:r>
                  <w:r>
                    <w:rPr>
                      <w:lang w:val="en-US"/>
                    </w:rPr>
                    <w:t>/</w:t>
                  </w:r>
                  <w:proofErr w:type="spellStart"/>
                  <w:r w:rsidRPr="009A2C23">
                    <w:rPr>
                      <w:lang w:val="en-US"/>
                    </w:rPr>
                    <w:t>Отримувач</w:t>
                  </w:r>
                  <w:proofErr w:type="spellEnd"/>
                  <w:r w:rsidRPr="009A2C23">
                    <w:rPr>
                      <w:lang w:val="en-US"/>
                    </w:rPr>
                    <w:t xml:space="preserve"> </w:t>
                  </w:r>
                  <w:proofErr w:type="spellStart"/>
                  <w:r w:rsidRPr="009A2C23">
                    <w:rPr>
                      <w:lang w:val="en-US"/>
                    </w:rPr>
                    <w:t>товарів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4D24EE0D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  <w:tr w:rsidR="002F69BB" w:rsidRPr="00D60A5B" w14:paraId="5F804052" w14:textId="77777777" w:rsidTr="000E61AE">
              <w:trPr>
                <w:cantSplit/>
              </w:trPr>
              <w:tc>
                <w:tcPr>
                  <w:tcW w:w="3773" w:type="pct"/>
                  <w:tcBorders>
                    <w:top w:val="single" w:sz="4" w:space="0" w:color="FFFFFF" w:themeColor="background1"/>
                  </w:tcBorders>
                  <w:shd w:val="clear" w:color="auto" w:fill="013B4B"/>
                  <w:vAlign w:val="center"/>
                </w:tcPr>
                <w:p w14:paraId="09EF7AF2" w14:textId="77777777" w:rsidR="002F69BB" w:rsidRPr="00255905" w:rsidRDefault="002F69BB" w:rsidP="000E61AE">
                  <w:pPr>
                    <w:pStyle w:val="TableHeadingYellow"/>
                  </w:pPr>
                  <w:r w:rsidRPr="00D60A5B">
                    <w:t>Recipient’s contact details (name and number) for reference purposes</w:t>
                  </w:r>
                  <w:r w:rsidRPr="00255905">
                    <w:t>/</w:t>
                  </w:r>
                  <w:proofErr w:type="spellStart"/>
                  <w:r w:rsidRPr="00C12358">
                    <w:t>Контактні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дані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отримувача</w:t>
                  </w:r>
                  <w:proofErr w:type="spellEnd"/>
                  <w:r w:rsidRPr="00C12358">
                    <w:t xml:space="preserve"> (П.І.Б. </w:t>
                  </w:r>
                  <w:proofErr w:type="spellStart"/>
                  <w:r w:rsidRPr="00C12358">
                    <w:t>та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номер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телефону</w:t>
                  </w:r>
                  <w:proofErr w:type="spellEnd"/>
                  <w:r w:rsidRPr="00C12358">
                    <w:t xml:space="preserve">) </w:t>
                  </w:r>
                  <w:proofErr w:type="spellStart"/>
                  <w:r w:rsidRPr="00C12358">
                    <w:t>для</w:t>
                  </w:r>
                  <w:proofErr w:type="spellEnd"/>
                  <w:r w:rsidRPr="00C12358">
                    <w:t xml:space="preserve"> </w:t>
                  </w:r>
                  <w:proofErr w:type="spellStart"/>
                  <w:r w:rsidRPr="00C12358">
                    <w:t>довідок</w:t>
                  </w:r>
                  <w:proofErr w:type="spellEnd"/>
                </w:p>
              </w:tc>
              <w:tc>
                <w:tcPr>
                  <w:tcW w:w="1227" w:type="pct"/>
                </w:tcPr>
                <w:p w14:paraId="434C41AC" w14:textId="77777777" w:rsidR="002F69BB" w:rsidRPr="00D60A5B" w:rsidRDefault="002F69BB" w:rsidP="000E61AE">
                  <w:pPr>
                    <w:pStyle w:val="TableText"/>
                  </w:pPr>
                </w:p>
              </w:tc>
            </w:tr>
          </w:tbl>
          <w:p w14:paraId="563065A6" w14:textId="77777777" w:rsidR="002F69BB" w:rsidRPr="00D9430A" w:rsidRDefault="002F69BB" w:rsidP="000E61AE">
            <w:pPr>
              <w:pStyle w:val="1"/>
              <w:tabs>
                <w:tab w:val="num" w:pos="540"/>
              </w:tabs>
              <w:spacing w:before="120"/>
              <w:rPr>
                <w:rFonts w:ascii="Calibri" w:eastAsia="Times New Roman" w:hAnsi="Calibri" w:cs="Arial"/>
                <w:color w:val="F89521"/>
                <w:sz w:val="28"/>
                <w:szCs w:val="30"/>
              </w:rPr>
            </w:pPr>
          </w:p>
        </w:tc>
      </w:tr>
      <w:bookmarkEnd w:id="1"/>
    </w:tbl>
    <w:p w14:paraId="5E79B494" w14:textId="77777777" w:rsidR="004E6F67" w:rsidRPr="002F69BB" w:rsidRDefault="004E6F67" w:rsidP="002F69BB"/>
    <w:sectPr w:rsidR="004E6F67" w:rsidRPr="002F69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D5A"/>
    <w:multiLevelType w:val="multilevel"/>
    <w:tmpl w:val="2CF655A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CC5158B"/>
    <w:multiLevelType w:val="multilevel"/>
    <w:tmpl w:val="9F1C8C4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879711234">
    <w:abstractNumId w:val="1"/>
  </w:num>
  <w:num w:numId="2" w16cid:durableId="48951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50"/>
    <w:rsid w:val="002F69BB"/>
    <w:rsid w:val="004E6F67"/>
    <w:rsid w:val="006E5451"/>
    <w:rsid w:val="008130E5"/>
    <w:rsid w:val="008E3B61"/>
    <w:rsid w:val="00B94F20"/>
    <w:rsid w:val="00CA7750"/>
    <w:rsid w:val="00FA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8725"/>
  <w15:chartTrackingRefBased/>
  <w15:docId w15:val="{ED821284-4513-45BF-8586-48A5CA5B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750"/>
    <w:pPr>
      <w:spacing w:after="0" w:line="240" w:lineRule="auto"/>
    </w:pPr>
    <w:rPr>
      <w:rFonts w:ascii="Calibri" w:eastAsiaTheme="minorEastAsia" w:hAnsi="Calibri" w:cstheme="minorHAnsi"/>
      <w:color w:val="013B4B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qFormat/>
    <w:rsid w:val="00CA7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7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7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7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7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7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7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7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77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77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77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77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77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77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77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A7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A7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7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A77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77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77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7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A77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775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A7750"/>
    <w:rPr>
      <w:rFonts w:asciiTheme="minorHAnsi" w:hAnsiTheme="minorHAnsi"/>
      <w:b/>
      <w:color w:val="156082" w:themeColor="accent1"/>
      <w:u w:val="single"/>
    </w:rPr>
  </w:style>
  <w:style w:type="table" w:styleId="af">
    <w:name w:val="Table Grid"/>
    <w:aliases w:val="Test table,Smart Text Table"/>
    <w:basedOn w:val="a1"/>
    <w:rsid w:val="00CA7750"/>
    <w:pPr>
      <w:spacing w:after="0" w:line="240" w:lineRule="auto"/>
    </w:pPr>
    <w:rPr>
      <w:rFonts w:ascii="Times New Roman" w:eastAsia="Times New Roman" w:hAnsi="Times New Roman" w:cstheme="minorHAnsi"/>
      <w:color w:val="013B4B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a"/>
    <w:link w:val="Bullet1Char"/>
    <w:uiPriority w:val="2"/>
    <w:qFormat/>
    <w:rsid w:val="00CA7750"/>
    <w:pPr>
      <w:spacing w:before="60" w:after="60"/>
    </w:pPr>
    <w:rPr>
      <w:rFonts w:eastAsia="Times New Roman"/>
      <w:iCs/>
    </w:rPr>
  </w:style>
  <w:style w:type="table" w:customStyle="1" w:styleId="TableGrid1">
    <w:name w:val="Table Grid1"/>
    <w:basedOn w:val="a1"/>
    <w:next w:val="af"/>
    <w:uiPriority w:val="39"/>
    <w:rsid w:val="00CA7750"/>
    <w:pPr>
      <w:spacing w:after="0" w:line="240" w:lineRule="auto"/>
    </w:pPr>
    <w:rPr>
      <w:rFonts w:ascii="Calibri" w:eastAsiaTheme="minorEastAsia" w:hAnsi="Calibri" w:cstheme="minorHAnsi"/>
      <w:color w:val="013B4B"/>
      <w:kern w:val="0"/>
      <w:sz w:val="22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1">
    <w:name w:val="Table Bullet 1"/>
    <w:basedOn w:val="a"/>
    <w:uiPriority w:val="14"/>
    <w:qFormat/>
    <w:rsid w:val="00CA7750"/>
    <w:pPr>
      <w:spacing w:before="40" w:after="40"/>
      <w:contextualSpacing/>
    </w:pPr>
    <w:rPr>
      <w:rFonts w:eastAsia="Times New Roman"/>
      <w:iCs/>
      <w:sz w:val="20"/>
    </w:rPr>
  </w:style>
  <w:style w:type="paragraph" w:customStyle="1" w:styleId="TableBullet2">
    <w:name w:val="Table Bullet 2"/>
    <w:basedOn w:val="a"/>
    <w:uiPriority w:val="15"/>
    <w:qFormat/>
    <w:rsid w:val="00CA7750"/>
    <w:pPr>
      <w:spacing w:before="40" w:after="40"/>
    </w:pPr>
    <w:rPr>
      <w:rFonts w:eastAsia="Calibri"/>
      <w:sz w:val="20"/>
      <w:szCs w:val="18"/>
    </w:rPr>
  </w:style>
  <w:style w:type="paragraph" w:customStyle="1" w:styleId="TableText">
    <w:name w:val="Table Text"/>
    <w:basedOn w:val="a"/>
    <w:link w:val="TableTextChar"/>
    <w:uiPriority w:val="13"/>
    <w:qFormat/>
    <w:rsid w:val="00CA7750"/>
    <w:pPr>
      <w:spacing w:before="40" w:after="40"/>
    </w:pPr>
    <w:rPr>
      <w:rFonts w:eastAsia="Calibri" w:cs="Arial"/>
      <w:sz w:val="20"/>
    </w:rPr>
  </w:style>
  <w:style w:type="character" w:customStyle="1" w:styleId="TableTextChar">
    <w:name w:val="Table Text Char"/>
    <w:basedOn w:val="a0"/>
    <w:link w:val="TableText"/>
    <w:uiPriority w:val="13"/>
    <w:rsid w:val="00CA7750"/>
    <w:rPr>
      <w:rFonts w:ascii="Calibri" w:eastAsia="Calibri" w:hAnsi="Calibri" w:cs="Arial"/>
      <w:color w:val="013B4B"/>
      <w:kern w:val="0"/>
      <w:sz w:val="20"/>
      <w:szCs w:val="20"/>
      <w14:ligatures w14:val="none"/>
    </w:rPr>
  </w:style>
  <w:style w:type="character" w:customStyle="1" w:styleId="Bullet1Char">
    <w:name w:val="Bullet 1 Char"/>
    <w:link w:val="Bullet1"/>
    <w:uiPriority w:val="2"/>
    <w:locked/>
    <w:rsid w:val="00CA7750"/>
    <w:rPr>
      <w:rFonts w:ascii="Calibri" w:eastAsia="Times New Roman" w:hAnsi="Calibri" w:cstheme="minorHAnsi"/>
      <w:iCs/>
      <w:color w:val="013B4B"/>
      <w:kern w:val="0"/>
      <w:sz w:val="22"/>
      <w:szCs w:val="20"/>
      <w14:ligatures w14:val="none"/>
    </w:rPr>
  </w:style>
  <w:style w:type="paragraph" w:customStyle="1" w:styleId="TableHeadingYellow">
    <w:name w:val="Table Heading Yellow"/>
    <w:basedOn w:val="a"/>
    <w:qFormat/>
    <w:rsid w:val="00CA7750"/>
    <w:pPr>
      <w:spacing w:before="40" w:after="40"/>
      <w:jc w:val="center"/>
    </w:pPr>
    <w:rPr>
      <w:rFonts w:eastAsia="Calibri" w:cs="Arial"/>
      <w:b/>
      <w:iCs/>
      <w:color w:val="F8E3A9"/>
      <w:szCs w:val="22"/>
    </w:rPr>
  </w:style>
  <w:style w:type="table" w:customStyle="1" w:styleId="TableGrid12">
    <w:name w:val="Table Grid12"/>
    <w:basedOn w:val="a1"/>
    <w:next w:val="af"/>
    <w:uiPriority w:val="39"/>
    <w:rsid w:val="00CA7750"/>
    <w:pPr>
      <w:spacing w:after="0" w:line="240" w:lineRule="auto"/>
    </w:pPr>
    <w:rPr>
      <w:rFonts w:ascii="Calibri" w:hAnsi="Calibri"/>
      <w:color w:val="013B4B"/>
      <w:kern w:val="0"/>
      <w:sz w:val="22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865A08-7B22-4DA6-A500-FBF9DF09FCE4}"/>
</file>

<file path=customXml/itemProps2.xml><?xml version="1.0" encoding="utf-8"?>
<ds:datastoreItem xmlns:ds="http://schemas.openxmlformats.org/officeDocument/2006/customXml" ds:itemID="{4417A42A-4977-469D-AFA4-D7C7C214F9E0}"/>
</file>

<file path=customXml/itemProps3.xml><?xml version="1.0" encoding="utf-8"?>
<ds:datastoreItem xmlns:ds="http://schemas.openxmlformats.org/officeDocument/2006/customXml" ds:itemID="{FEC4CC60-54D1-4077-8E44-B42D7B31D6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1785</Characters>
  <Application>Microsoft Office Word</Application>
  <DocSecurity>0</DocSecurity>
  <Lines>57</Lines>
  <Paragraphs>18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Kolomiets</dc:creator>
  <cp:keywords/>
  <dc:description/>
  <cp:lastModifiedBy>Oleksandr Kolomiets</cp:lastModifiedBy>
  <cp:revision>2</cp:revision>
  <dcterms:created xsi:type="dcterms:W3CDTF">2026-07-02T10:47:00Z</dcterms:created>
  <dcterms:modified xsi:type="dcterms:W3CDTF">2026-07-02T10:47:00Z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</Properties>
</file>